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9EF01" w14:textId="77777777" w:rsidR="00D174BA" w:rsidRDefault="00000000">
      <w:pPr>
        <w:spacing w:after="280" w:line="240" w:lineRule="auto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ANEXO III</w:t>
      </w:r>
    </w:p>
    <w:p w14:paraId="7442E794" w14:textId="77777777" w:rsidR="00D174BA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b/>
          <w:bCs/>
          <w:smallCaps/>
          <w:sz w:val="26"/>
          <w:szCs w:val="26"/>
        </w:rPr>
        <w:t>DECLARAÇÃO DE REPRESENTAÇÃO DE GRUPO OU COLETIVO</w:t>
      </w:r>
    </w:p>
    <w:p w14:paraId="45BB2063" w14:textId="77777777" w:rsidR="00D174BA" w:rsidRDefault="0000000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 xml:space="preserve">Essa declaração deve ser preenchida </w:t>
      </w:r>
      <w:r>
        <w:rPr>
          <w:color w:val="FF0000"/>
          <w:sz w:val="27"/>
          <w:szCs w:val="27"/>
          <w:u w:val="single"/>
        </w:rPr>
        <w:t>somente</w:t>
      </w:r>
      <w:r>
        <w:rPr>
          <w:color w:val="FF0000"/>
          <w:sz w:val="27"/>
          <w:szCs w:val="27"/>
        </w:rPr>
        <w:t xml:space="preserve"> por proponentes que sejam um grupo ou coletivo sem personalidade jurídica, ou seja, sem CNPJ.</w:t>
      </w:r>
    </w:p>
    <w:p w14:paraId="36D6471D" w14:textId="77777777" w:rsidR="00D174BA" w:rsidRDefault="00D174BA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p w14:paraId="5572F282" w14:textId="77777777" w:rsidR="00D174BA" w:rsidRDefault="00D174BA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tbl>
      <w:tblPr>
        <w:tblStyle w:val="a3"/>
        <w:tblW w:w="8384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84"/>
      </w:tblGrid>
      <w:tr w:rsidR="00D174BA" w14:paraId="46EB631A" w14:textId="77777777">
        <w:tc>
          <w:tcPr>
            <w:tcW w:w="8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504D" w14:textId="77777777" w:rsidR="00D174BA" w:rsidRDefault="00000000">
            <w:pPr>
              <w:widowControl w:val="0"/>
              <w:spacing w:after="0" w:line="24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NOME DO GRUPO:</w:t>
            </w:r>
          </w:p>
        </w:tc>
      </w:tr>
      <w:tr w:rsidR="00D174BA" w14:paraId="420CCD92" w14:textId="77777777">
        <w:tc>
          <w:tcPr>
            <w:tcW w:w="8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C113" w14:textId="77777777" w:rsidR="00D174BA" w:rsidRDefault="00000000">
            <w:pPr>
              <w:widowControl w:val="0"/>
              <w:spacing w:after="0" w:line="24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NOME DO REPRESENTANTE DO GRUPO:</w:t>
            </w:r>
          </w:p>
        </w:tc>
      </w:tr>
    </w:tbl>
    <w:p w14:paraId="00372173" w14:textId="77777777" w:rsidR="00D174BA" w:rsidRDefault="00D174BA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p w14:paraId="5E0AF039" w14:textId="77777777" w:rsidR="00D174BA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Os declarantes abaixo-assinados, integrantes do grupo artístico supracitado, elegem a pessoa acima indicada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64AEA46E" w14:textId="77777777" w:rsidR="00D174BA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tbl>
      <w:tblPr>
        <w:tblStyle w:val="a4"/>
        <w:tblW w:w="83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3525"/>
      </w:tblGrid>
      <w:tr w:rsidR="00D174BA" w14:paraId="21095855" w14:textId="7777777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70381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INTEGRANTE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E22CA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ASSINATURA</w:t>
            </w:r>
          </w:p>
        </w:tc>
      </w:tr>
      <w:tr w:rsidR="00D174BA" w14:paraId="502E98D9" w14:textId="7777777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E6A26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B39A1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</w:tr>
      <w:tr w:rsidR="00D174BA" w14:paraId="74DE4B68" w14:textId="7777777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A1FD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522A0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</w:tr>
      <w:tr w:rsidR="00D174BA" w14:paraId="392C18FC" w14:textId="7777777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FDB95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78DEB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</w:tr>
      <w:tr w:rsidR="00D174BA" w14:paraId="49AD0970" w14:textId="7777777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C74041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[inserir quantas linhas forem necessárias]</w:t>
            </w:r>
            <w:r>
              <w:rPr>
                <w:sz w:val="26"/>
                <w:szCs w:val="26"/>
              </w:rPr>
              <w:t> 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8ED1B" w14:textId="77777777" w:rsidR="00D174BA" w:rsidRDefault="00000000">
            <w:pPr>
              <w:spacing w:before="120" w:after="120" w:line="240" w:lineRule="auto"/>
              <w:ind w:left="120"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</w:tr>
    </w:tbl>
    <w:p w14:paraId="0E4FE55B" w14:textId="77777777" w:rsidR="00D174BA" w:rsidRDefault="0000000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br/>
        <w:t> </w:t>
      </w:r>
    </w:p>
    <w:p w14:paraId="2A1E9B78" w14:textId="77777777" w:rsidR="00D174BA" w:rsidRDefault="0000000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>[LOCAL]</w:t>
      </w:r>
    </w:p>
    <w:p w14:paraId="733F020A" w14:textId="77777777" w:rsidR="00D174BA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color w:val="FF0000"/>
          <w:sz w:val="27"/>
          <w:szCs w:val="27"/>
        </w:rPr>
        <w:t>[DATA]</w:t>
      </w:r>
    </w:p>
    <w:p w14:paraId="533E235B" w14:textId="77777777" w:rsidR="00D174BA" w:rsidRDefault="00D174BA">
      <w:pPr>
        <w:spacing w:before="280" w:line="240" w:lineRule="auto"/>
        <w:rPr>
          <w:b/>
          <w:bCs/>
          <w:smallCaps/>
          <w:sz w:val="24"/>
          <w:szCs w:val="24"/>
        </w:rPr>
      </w:pPr>
    </w:p>
    <w:sectPr w:rsidR="00D174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6E303" w14:textId="77777777" w:rsidR="007544FC" w:rsidRDefault="007544FC">
      <w:pPr>
        <w:spacing w:after="0" w:line="240" w:lineRule="auto"/>
      </w:pPr>
      <w:r>
        <w:separator/>
      </w:r>
    </w:p>
  </w:endnote>
  <w:endnote w:type="continuationSeparator" w:id="0">
    <w:p w14:paraId="44DB331E" w14:textId="77777777" w:rsidR="007544FC" w:rsidRDefault="0075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693AF2-2C75-45B2-973C-B7315C57A06D}"/>
    <w:embedBold r:id="rId2" w:fontKey="{02E5F4EA-98D3-4153-BF92-922CA139D4D4}"/>
    <w:embedItalic r:id="rId3" w:fontKey="{2DF7391B-EB45-4CD1-A19D-282C01A5B8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B0E1C4-D287-4597-A332-53B689353C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737FFF5-A421-49B2-9610-4B9C2ADB8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FEF7B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46365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1E45F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41B25" w14:textId="77777777" w:rsidR="007544FC" w:rsidRDefault="007544FC">
      <w:pPr>
        <w:spacing w:after="0" w:line="240" w:lineRule="auto"/>
      </w:pPr>
      <w:r>
        <w:separator/>
      </w:r>
    </w:p>
  </w:footnote>
  <w:footnote w:type="continuationSeparator" w:id="0">
    <w:p w14:paraId="698628C0" w14:textId="77777777" w:rsidR="007544FC" w:rsidRDefault="00754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AE8B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0AB00" w14:textId="6FDEB8A9" w:rsidR="00D174BA" w:rsidRDefault="002D6F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7AE51B" wp14:editId="12A5398B">
          <wp:simplePos x="0" y="0"/>
          <wp:positionH relativeFrom="column">
            <wp:posOffset>4886325</wp:posOffset>
          </wp:positionH>
          <wp:positionV relativeFrom="paragraph">
            <wp:posOffset>-191135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03D56D4" wp14:editId="6C4448AE">
          <wp:simplePos x="0" y="0"/>
          <wp:positionH relativeFrom="column">
            <wp:posOffset>2124075</wp:posOffset>
          </wp:positionH>
          <wp:positionV relativeFrom="paragraph">
            <wp:posOffset>-448310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37F2C1EC" wp14:editId="636D7DF8">
          <wp:simplePos x="0" y="0"/>
          <wp:positionH relativeFrom="column">
            <wp:posOffset>-1056278</wp:posOffset>
          </wp:positionH>
          <wp:positionV relativeFrom="paragraph">
            <wp:posOffset>-441626</wp:posOffset>
          </wp:positionV>
          <wp:extent cx="7564352" cy="10696298"/>
          <wp:effectExtent l="0" t="0" r="0" b="0"/>
          <wp:wrapNone/>
          <wp:docPr id="1463085262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ECF444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7B63C9AA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E3C6D6D" w14:textId="77777777" w:rsidR="00D174BA" w:rsidRDefault="00000000">
    <w:pPr>
      <w:tabs>
        <w:tab w:val="center" w:pos="4252"/>
        <w:tab w:val="right" w:pos="8504"/>
      </w:tabs>
      <w:spacing w:after="0" w:line="240" w:lineRule="auto"/>
      <w:rPr>
        <w:i/>
        <w:iCs/>
        <w:sz w:val="20"/>
        <w:szCs w:val="20"/>
      </w:rPr>
    </w:pPr>
    <w:r>
      <w:rPr>
        <w:i/>
        <w:iCs/>
        <w:sz w:val="20"/>
        <w:szCs w:val="20"/>
      </w:rPr>
      <w:t>Fomento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 PR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ED09" w14:textId="77777777" w:rsidR="00D174BA" w:rsidRDefault="00D174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BA"/>
    <w:rsid w:val="002D6FB2"/>
    <w:rsid w:val="007544FC"/>
    <w:rsid w:val="008E5AA0"/>
    <w:rsid w:val="00D1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78B17"/>
  <w15:docId w15:val="{530B2A98-44E3-448E-AF89-17531C34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2hqU45i27tCkKTEpw7uCWm/Dg==">CgMxLjA4AHIhMTBfMzRoT3g0LU5JUzU0WDJlZXRwcXltWHBvdEFiNXIy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790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2024-04-04T15:26:00Z</dcterms:created>
  <dcterms:modified xsi:type="dcterms:W3CDTF">2026-03-25T11:18:00Z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